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41BF" w:rsidRDefault="004F6931" w:rsidP="00D479B5">
      <w:pPr>
        <w:spacing w:after="2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Утверждены </w:t>
      </w:r>
    </w:p>
    <w:p w:rsidR="00D479B5" w:rsidRDefault="004F6931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приказом Министерства образования и науки </w:t>
      </w:r>
    </w:p>
    <w:p w:rsidR="00D479B5" w:rsidRDefault="004F6931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Российской Федерации </w:t>
      </w:r>
    </w:p>
    <w:p w:rsidR="00D479B5" w:rsidRDefault="004F6931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10 декабря 2013 г. N 1324 </w:t>
      </w:r>
    </w:p>
    <w:p w:rsidR="00D479B5" w:rsidRDefault="00D479B5" w:rsidP="00D479B5">
      <w:pPr>
        <w:spacing w:after="5" w:line="269" w:lineRule="auto"/>
        <w:ind w:left="3625" w:firstLine="1906"/>
        <w:jc w:val="right"/>
        <w:rPr>
          <w:rFonts w:ascii="Times New Roman" w:eastAsia="Times New Roman" w:hAnsi="Times New Roman" w:cs="Times New Roman"/>
          <w:sz w:val="24"/>
        </w:rPr>
      </w:pPr>
    </w:p>
    <w:p w:rsidR="00D479B5" w:rsidRPr="00D479B5" w:rsidRDefault="004F6931" w:rsidP="00D479B5">
      <w:pPr>
        <w:spacing w:after="5" w:line="26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III. ПОКАЗАТЕЛИ</w:t>
      </w:r>
      <w:r w:rsidR="00D479B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ДЕЯТЕЛЬНОСТ</w:t>
      </w:r>
      <w:r w:rsidR="00C25B84">
        <w:rPr>
          <w:rFonts w:ascii="Times New Roman" w:eastAsia="Times New Roman" w:hAnsi="Times New Roman" w:cs="Times New Roman"/>
          <w:b/>
          <w:sz w:val="24"/>
        </w:rPr>
        <w:t>И</w:t>
      </w:r>
    </w:p>
    <w:p w:rsidR="000741BF" w:rsidRDefault="00FA6A12" w:rsidP="00D479B5">
      <w:pPr>
        <w:spacing w:after="0"/>
        <w:ind w:hanging="81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МБУ ДО ЦДТ в 202</w:t>
      </w:r>
      <w:r w:rsidR="00011245">
        <w:rPr>
          <w:rFonts w:ascii="Times New Roman" w:eastAsia="Times New Roman" w:hAnsi="Times New Roman" w:cs="Times New Roman"/>
          <w:b/>
          <w:sz w:val="24"/>
        </w:rPr>
        <w:t>4</w:t>
      </w:r>
      <w:r w:rsidR="004F6931">
        <w:rPr>
          <w:rFonts w:ascii="Times New Roman" w:eastAsia="Times New Roman" w:hAnsi="Times New Roman" w:cs="Times New Roman"/>
          <w:b/>
          <w:sz w:val="24"/>
        </w:rPr>
        <w:t xml:space="preserve"> году</w:t>
      </w:r>
    </w:p>
    <w:p w:rsidR="000741BF" w:rsidRDefault="004F6931">
      <w:pPr>
        <w:spacing w:after="0"/>
        <w:ind w:left="467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782" w:type="dxa"/>
        <w:tblInd w:w="-714" w:type="dxa"/>
        <w:tblCellMar>
          <w:top w:w="9" w:type="dxa"/>
          <w:left w:w="74" w:type="dxa"/>
          <w:right w:w="18" w:type="dxa"/>
        </w:tblCellMar>
        <w:tblLook w:val="04A0" w:firstRow="1" w:lastRow="0" w:firstColumn="1" w:lastColumn="0" w:noHBand="0" w:noVBand="1"/>
      </w:tblPr>
      <w:tblGrid>
        <w:gridCol w:w="1020"/>
        <w:gridCol w:w="6962"/>
        <w:gridCol w:w="1800"/>
      </w:tblGrid>
      <w:tr w:rsidR="000741BF" w:rsidTr="003B07FA"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 п/п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Показатели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 </w:t>
            </w:r>
          </w:p>
        </w:tc>
      </w:tr>
      <w:tr w:rsidR="000741BF" w:rsidTr="003B07FA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Образовательная деятельность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Дополнительно е образование </w:t>
            </w:r>
          </w:p>
        </w:tc>
      </w:tr>
      <w:tr w:rsidR="000741BF" w:rsidTr="003B07FA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Общая численность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11245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6186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человек </w:t>
            </w:r>
          </w:p>
        </w:tc>
      </w:tr>
      <w:tr w:rsidR="000741BF" w:rsidTr="00911D4E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дошкольного возраста (3 - 7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011245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466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 w:rsidR="00517AC4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911D4E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младшего школьного возраста (7 - 11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583CFF"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784F0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2505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</w:t>
            </w:r>
          </w:p>
        </w:tc>
      </w:tr>
      <w:tr w:rsidR="000741BF" w:rsidTr="00911D4E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среднего школьного возраста (11 - 15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911D4E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2117</w:t>
            </w:r>
            <w:r w:rsidR="00517AC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человек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911D4E">
        <w:trPr>
          <w:trHeight w:val="289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Детей старшего школьного возраста (15 - 17 лет)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911D4E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1096</w:t>
            </w:r>
            <w:r w:rsidR="00DB3029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911D4E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2F2CB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</w:t>
            </w:r>
          </w:p>
        </w:tc>
      </w:tr>
      <w:tr w:rsidR="000741BF" w:rsidTr="00911D4E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4F6931">
            <w:pPr>
              <w:spacing w:after="2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</w:t>
            </w:r>
          </w:p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занимающихся в 2-х и более объединениях (кружках, секциях, клубах),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1BF" w:rsidRDefault="000112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556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 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left="605" w:hanging="54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3854 человек / 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62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1124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96 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23 человек/ 0,</w:t>
            </w:r>
            <w:r w:rsidR="00011245"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 с ограниченными возможностями здоровья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18 человек/ 0,</w:t>
            </w:r>
            <w:r w:rsidR="000A179B"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rPr>
          <w:trHeight w:val="51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left="150" w:right="154"/>
              <w:jc w:val="center"/>
            </w:pPr>
            <w:r>
              <w:rPr>
                <w:rFonts w:ascii="Times New Roman" w:eastAsia="Times New Roman" w:hAnsi="Times New Roman" w:cs="Times New Roman"/>
              </w:rPr>
              <w:t>15 человек/ 0,</w:t>
            </w:r>
            <w:r w:rsidR="000A179B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%</w:t>
            </w:r>
            <w:r>
              <w:t xml:space="preserve"> </w:t>
            </w:r>
          </w:p>
        </w:tc>
      </w:tr>
      <w:tr w:rsidR="000741BF" w:rsidTr="003B07FA"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Дети-мигранты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человек </w:t>
            </w:r>
          </w:p>
        </w:tc>
      </w:tr>
      <w:tr w:rsidR="000741BF" w:rsidTr="003B07FA">
        <w:trPr>
          <w:trHeight w:val="57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1.6.4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Дети, попавшие в трудную жизненную ситуацию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2CB1" w:rsidRDefault="001F7455" w:rsidP="002F2C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150 человек</w:t>
            </w:r>
            <w:r w:rsidR="004F6931">
              <w:t xml:space="preserve">/ </w:t>
            </w:r>
          </w:p>
          <w:p w:rsidR="000741BF" w:rsidRDefault="000A179B" w:rsidP="002F2CB1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,0 </w:t>
            </w:r>
            <w:r w:rsidR="004F6931">
              <w:t xml:space="preserve">% </w:t>
            </w:r>
          </w:p>
        </w:tc>
      </w:tr>
      <w:tr w:rsidR="000741BF" w:rsidTr="003B07FA"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1.7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132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0A17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1F7455"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EE7116"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5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1.8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0A179B" w:rsidP="00950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5814 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человек/ 9</w:t>
            </w:r>
            <w:r>
              <w:rPr>
                <w:rFonts w:ascii="Times New Roman" w:eastAsia="Times New Roman" w:hAnsi="Times New Roman" w:cs="Times New Roman"/>
                <w:sz w:val="24"/>
              </w:rPr>
              <w:t>0,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8% </w:t>
            </w:r>
          </w:p>
        </w:tc>
      </w:tr>
      <w:tr w:rsidR="00950BB5" w:rsidTr="00EE7116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59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1.8.1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муниципальном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0A179B" w:rsidP="00950BB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558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человек /</w:t>
            </w:r>
          </w:p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9,</w:t>
            </w:r>
            <w:r w:rsidR="000A179B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950BB5" w:rsidTr="00EE7116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59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1.8.2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482человек/ </w:t>
            </w:r>
          </w:p>
          <w:p w:rsidR="00950BB5" w:rsidRPr="00EE7116" w:rsidRDefault="000A179B" w:rsidP="00950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EE7116"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59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1.8.3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1.8.4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федеральном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0A179B" w:rsidP="00950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94человек/ 1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1.8.5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международном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0A179B" w:rsidP="00950BB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3880 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62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A179B" w:rsidTr="00EE7116">
        <w:tblPrEx>
          <w:tblCellMar>
            <w:right w:w="49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5814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человек/ 9</w:t>
            </w:r>
            <w:r>
              <w:rPr>
                <w:rFonts w:ascii="Times New Roman" w:eastAsia="Times New Roman" w:hAnsi="Times New Roman" w:cs="Times New Roman"/>
                <w:sz w:val="24"/>
              </w:rPr>
              <w:t>0,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8% </w:t>
            </w:r>
          </w:p>
        </w:tc>
      </w:tr>
      <w:tr w:rsidR="000A179B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1.9.1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муниципальном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558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человек /</w:t>
            </w:r>
          </w:p>
          <w:p w:rsidR="000A179B" w:rsidRPr="00EE7116" w:rsidRDefault="000A179B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9,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A179B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1.9.2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482человек/ </w:t>
            </w:r>
          </w:p>
          <w:p w:rsidR="000A179B" w:rsidRPr="00EE7116" w:rsidRDefault="000A179B" w:rsidP="000A17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A179B" w:rsidTr="00EE7116">
        <w:tblPrEx>
          <w:tblCellMar>
            <w:right w:w="49" w:type="dxa"/>
          </w:tblCellMar>
        </w:tblPrEx>
        <w:trPr>
          <w:trHeight w:val="64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1.9.3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0A179B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1.9.4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федеральном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94человек/ 1</w:t>
            </w: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A179B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1.9.5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международном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179B" w:rsidRPr="00EE7116" w:rsidRDefault="000A179B" w:rsidP="000A179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3880 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>
              <w:rPr>
                <w:rFonts w:ascii="Times New Roman" w:eastAsia="Times New Roman" w:hAnsi="Times New Roman" w:cs="Times New Roman"/>
                <w:sz w:val="24"/>
              </w:rPr>
              <w:t>62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Pr="00EE711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7265CE" w:rsidP="00950BB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3093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человек/</w:t>
            </w:r>
          </w:p>
          <w:p w:rsidR="00950BB5" w:rsidRPr="00EE7116" w:rsidRDefault="00950BB5" w:rsidP="00950BB5">
            <w:pPr>
              <w:jc w:val="center"/>
              <w:rPr>
                <w:color w:val="auto"/>
              </w:rPr>
            </w:pPr>
            <w:r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>5</w:t>
            </w:r>
            <w:r w:rsidR="007265CE">
              <w:rPr>
                <w:rFonts w:ascii="Times New Roman" w:eastAsia="Times New Roman" w:hAnsi="Times New Roman" w:cs="Times New Roman"/>
                <w:color w:val="auto"/>
                <w:sz w:val="24"/>
              </w:rPr>
              <w:t>0</w:t>
            </w:r>
            <w:r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>%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1.10.1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Муниципального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  <w:r w:rsidR="00C279CC">
              <w:rPr>
                <w:rFonts w:ascii="Times New Roman" w:eastAsia="Times New Roman" w:hAnsi="Times New Roman" w:cs="Times New Roman"/>
                <w:color w:val="auto"/>
                <w:sz w:val="24"/>
              </w:rPr>
              <w:t>2</w:t>
            </w:r>
            <w:r w:rsidR="007265CE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64 </w:t>
            </w:r>
            <w:r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человек/ </w:t>
            </w:r>
          </w:p>
          <w:p w:rsidR="00950BB5" w:rsidRPr="00EE7116" w:rsidRDefault="00C279CC" w:rsidP="00950BB5">
            <w:pPr>
              <w:jc w:val="center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22,0 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>%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1.10.2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Регионального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C279CC" w:rsidP="00950BB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11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51человек/ </w:t>
            </w:r>
          </w:p>
          <w:p w:rsidR="00950BB5" w:rsidRPr="00EE7116" w:rsidRDefault="00C279CC" w:rsidP="00950BB5">
            <w:pPr>
              <w:jc w:val="center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18,0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% 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57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1.10.3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Межрегионального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C279CC" w:rsidP="00950BB5">
            <w:pPr>
              <w:tabs>
                <w:tab w:val="left" w:pos="228"/>
                <w:tab w:val="center" w:pos="826"/>
              </w:tabs>
              <w:spacing w:after="254"/>
              <w:ind w:right="31"/>
              <w:jc w:val="center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678 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человек/ 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10,0</w:t>
            </w:r>
            <w:r w:rsidR="00950BB5" w:rsidRPr="00EE711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%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1.10.4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Федерального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1.10.5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Международного уровня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Количество массовых мероприятий, проведенных образовательной организацией,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C279CC" w:rsidP="00950BB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7A0C07"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муниципальном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>360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C279CC" w:rsidP="00950BB5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950BB5" w:rsidRPr="00EE7116"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межрегиональном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950BB5" w:rsidTr="00EE7116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федеральном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950BB5" w:rsidTr="003B07FA">
        <w:tblPrEx>
          <w:tblCellMar>
            <w:right w:w="49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8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1.11.5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На международном уровне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BB5" w:rsidRPr="00EE7116" w:rsidRDefault="00950BB5" w:rsidP="00950BB5">
            <w:pPr>
              <w:ind w:right="26"/>
              <w:jc w:val="center"/>
            </w:pPr>
            <w:r w:rsidRPr="00EE7116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Pr="004E4F83" w:rsidRDefault="004F6931">
            <w:r w:rsidRPr="004E4F83">
              <w:rPr>
                <w:rFonts w:ascii="Times New Roman" w:eastAsia="Times New Roman" w:hAnsi="Times New Roman" w:cs="Times New Roman"/>
                <w:sz w:val="24"/>
              </w:rPr>
              <w:t xml:space="preserve">Общая численность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C279CC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79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C279C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65 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 xml:space="preserve">человек / </w:t>
            </w:r>
            <w:r>
              <w:rPr>
                <w:rFonts w:ascii="Times New Roman" w:eastAsia="Times New Roman" w:hAnsi="Times New Roman" w:cs="Times New Roman"/>
                <w:sz w:val="24"/>
              </w:rPr>
              <w:t>82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1.14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2F2C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35 человек / </w:t>
            </w:r>
            <w:r w:rsidR="00C279CC">
              <w:rPr>
                <w:rFonts w:ascii="Times New Roman" w:eastAsia="Times New Roman" w:hAnsi="Times New Roman" w:cs="Times New Roman"/>
                <w:sz w:val="24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49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2F2CB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C279CC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человек / 1</w:t>
            </w:r>
            <w:r w:rsidR="00C279CC">
              <w:rPr>
                <w:rFonts w:ascii="Times New Roman" w:eastAsia="Times New Roman" w:hAnsi="Times New Roman" w:cs="Times New Roman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5A051D" w:rsidTr="003B07FA">
        <w:tblPrEx>
          <w:tblCellMar>
            <w:right w:w="49" w:type="dxa"/>
          </w:tblCellMar>
        </w:tblPrEx>
        <w:trPr>
          <w:trHeight w:val="11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51D" w:rsidRDefault="005A051D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51D" w:rsidRDefault="005A051D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 </w:t>
            </w:r>
          </w:p>
          <w:p w:rsidR="005A051D" w:rsidRDefault="005A051D" w:rsidP="00BB13FD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051D" w:rsidRDefault="002F2CB1">
            <w:pPr>
              <w:ind w:lef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 человек / 4,0</w:t>
            </w:r>
            <w:r w:rsidR="005A051D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1.17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64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/</w:t>
            </w:r>
          </w:p>
          <w:p w:rsidR="000741BF" w:rsidRDefault="00FC6BF3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81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1.17.1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Высшая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FC6BF3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2F2CB1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5A051D">
              <w:rPr>
                <w:rFonts w:ascii="Times New Roman" w:eastAsia="Times New Roman" w:hAnsi="Times New Roman" w:cs="Times New Roman"/>
                <w:sz w:val="24"/>
              </w:rPr>
              <w:t xml:space="preserve"> человек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/</w:t>
            </w:r>
          </w:p>
          <w:p w:rsidR="000741BF" w:rsidRDefault="00FC6BF3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48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1.17.2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Первая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 /</w:t>
            </w:r>
          </w:p>
          <w:p w:rsidR="000741BF" w:rsidRDefault="00836389" w:rsidP="005A05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17,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1.18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C279C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79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человек/ 100%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1.18.1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До 5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97445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человек/ 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7</w:t>
            </w:r>
            <w:r w:rsidR="00136E1D">
              <w:rPr>
                <w:rFonts w:ascii="Times New Roman" w:eastAsia="Times New Roman" w:hAnsi="Times New Roman" w:cs="Times New Roman"/>
                <w:sz w:val="24"/>
              </w:rPr>
              <w:t>,0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5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1.18.2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Свыше 30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37</w:t>
            </w:r>
            <w:r w:rsidR="0097445B">
              <w:rPr>
                <w:rFonts w:ascii="Times New Roman" w:eastAsia="Times New Roman" w:hAnsi="Times New Roman" w:cs="Times New Roman"/>
                <w:sz w:val="24"/>
              </w:rPr>
              <w:t xml:space="preserve"> человек/ 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46</w:t>
            </w:r>
            <w:r w:rsidR="0097445B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8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1.19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97445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0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человек/    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3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1.20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363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34 человека/ 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43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>03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194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FC6BF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79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человек /100%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111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C0D" w:rsidRDefault="008572EC" w:rsidP="00AC2C0D">
            <w:pPr>
              <w:ind w:lef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FC6BF3"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человек/</w:t>
            </w:r>
          </w:p>
          <w:p w:rsidR="000741BF" w:rsidRDefault="00FC6BF3" w:rsidP="00AC2C0D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="008572EC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572E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1.23.1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За 3 года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8572E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1.23.2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За отчетный период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4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1"/>
              <w:jc w:val="center"/>
            </w:pPr>
            <w:r w:rsidRPr="00836389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Инфраструктура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A06587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помещений для осуществления образовательной деятельности,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Учебный класс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Лаборатория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Мастерская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Танцевальный класс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Спортивный зал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2.2.6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Бассейн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4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Количество помещений для организации досуговой деятельности учащихся,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Актовый зал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Концертный зал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2.3.3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Игровое помещение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да/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нет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r w:rsidRPr="0097445B">
              <w:rPr>
                <w:rFonts w:ascii="Times New Roman" w:eastAsia="Times New Roman" w:hAnsi="Times New Roman" w:cs="Times New Roman"/>
                <w:sz w:val="24"/>
              </w:rPr>
              <w:t xml:space="preserve">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8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Наличие читального зала библиотеки, в том числе: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да/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нет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2.6.1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2.6.2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  <w:r w:rsidR="00AC2C0D">
              <w:rPr>
                <w:rFonts w:ascii="Times New Roman" w:eastAsia="Times New Roman" w:hAnsi="Times New Roman" w:cs="Times New Roman"/>
                <w:sz w:val="24"/>
              </w:rPr>
              <w:t>медиатеки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да/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2.6.3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 w:rsidRPr="00A06587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562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2.6.4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286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2.6.5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С контролируемой распечаткой бумажных материалов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7"/>
              <w:jc w:val="center"/>
            </w:pPr>
            <w:r w:rsidRPr="00A06587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да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/нет </w:t>
            </w:r>
          </w:p>
        </w:tc>
      </w:tr>
      <w:tr w:rsidR="000741BF" w:rsidTr="003B07FA">
        <w:tblPrEx>
          <w:tblCellMar>
            <w:right w:w="17" w:type="dxa"/>
          </w:tblCellMar>
        </w:tblPrEx>
        <w:trPr>
          <w:trHeight w:val="84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2.7 </w:t>
            </w:r>
          </w:p>
        </w:tc>
        <w:tc>
          <w:tcPr>
            <w:tcW w:w="6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4F6931">
            <w:pPr>
              <w:spacing w:after="49" w:line="23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Численность/удельный вес численности учащихся, которым обеспечена возможность пользоваться широкополосным </w:t>
            </w:r>
          </w:p>
          <w:p w:rsidR="000741BF" w:rsidRDefault="004F6931">
            <w:r>
              <w:rPr>
                <w:rFonts w:ascii="Times New Roman" w:eastAsia="Times New Roman" w:hAnsi="Times New Roman" w:cs="Times New Roman"/>
                <w:sz w:val="24"/>
              </w:rPr>
              <w:t xml:space="preserve">Интернетом (не менее 2 Мб/с), в общей численности учащихся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41BF" w:rsidRDefault="00A06587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24"/>
              </w:rPr>
              <w:t>300</w:t>
            </w:r>
            <w:r w:rsidR="00836389">
              <w:rPr>
                <w:rFonts w:ascii="Times New Roman" w:eastAsia="Times New Roman" w:hAnsi="Times New Roman" w:cs="Times New Roman"/>
                <w:sz w:val="24"/>
              </w:rPr>
              <w:t xml:space="preserve"> человек / 6,0 </w:t>
            </w:r>
            <w:r w:rsidR="004F6931">
              <w:rPr>
                <w:rFonts w:ascii="Times New Roman" w:eastAsia="Times New Roman" w:hAnsi="Times New Roman" w:cs="Times New Roman"/>
                <w:sz w:val="24"/>
              </w:rPr>
              <w:t xml:space="preserve">% </w:t>
            </w:r>
          </w:p>
        </w:tc>
      </w:tr>
    </w:tbl>
    <w:p w:rsidR="000741BF" w:rsidRDefault="004F6931" w:rsidP="00517AC4">
      <w:pPr>
        <w:spacing w:after="256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0741BF" w:rsidRDefault="000741BF" w:rsidP="00517AC4">
      <w:pPr>
        <w:spacing w:after="0"/>
      </w:pPr>
    </w:p>
    <w:p w:rsidR="000741BF" w:rsidRDefault="00FC6BF3">
      <w:pPr>
        <w:spacing w:after="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02</w:t>
      </w:r>
      <w:r w:rsidR="00FA6A12">
        <w:rPr>
          <w:rFonts w:ascii="Times New Roman" w:eastAsia="Times New Roman" w:hAnsi="Times New Roman" w:cs="Times New Roman"/>
          <w:sz w:val="24"/>
        </w:rPr>
        <w:t xml:space="preserve"> апреля 202</w:t>
      </w:r>
      <w:r>
        <w:rPr>
          <w:rFonts w:ascii="Times New Roman" w:eastAsia="Times New Roman" w:hAnsi="Times New Roman" w:cs="Times New Roman"/>
          <w:sz w:val="24"/>
        </w:rPr>
        <w:t>5</w:t>
      </w:r>
      <w:r w:rsidR="004F6931">
        <w:rPr>
          <w:rFonts w:ascii="Times New Roman" w:eastAsia="Times New Roman" w:hAnsi="Times New Roman" w:cs="Times New Roman"/>
          <w:sz w:val="24"/>
        </w:rPr>
        <w:t xml:space="preserve"> г. </w:t>
      </w:r>
    </w:p>
    <w:p w:rsidR="000741BF" w:rsidRDefault="004F6931">
      <w:pPr>
        <w:spacing w:after="5" w:line="26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г. Ростов-на-Дону </w:t>
      </w:r>
    </w:p>
    <w:p w:rsidR="000741BF" w:rsidRDefault="004F6931">
      <w:pPr>
        <w:spacing w:after="0"/>
      </w:pPr>
      <w:r>
        <w:t xml:space="preserve"> </w:t>
      </w:r>
    </w:p>
    <w:sectPr w:rsidR="000741BF">
      <w:pgSz w:w="11906" w:h="16838"/>
      <w:pgMar w:top="1138" w:right="848" w:bottom="116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1BF"/>
    <w:rsid w:val="00011245"/>
    <w:rsid w:val="000741BF"/>
    <w:rsid w:val="000A179B"/>
    <w:rsid w:val="000F0055"/>
    <w:rsid w:val="00136E1D"/>
    <w:rsid w:val="0016186D"/>
    <w:rsid w:val="001F531E"/>
    <w:rsid w:val="001F7455"/>
    <w:rsid w:val="002B733B"/>
    <w:rsid w:val="002F2CB1"/>
    <w:rsid w:val="003604E9"/>
    <w:rsid w:val="00385D35"/>
    <w:rsid w:val="003B07FA"/>
    <w:rsid w:val="004E4F83"/>
    <w:rsid w:val="004F6931"/>
    <w:rsid w:val="00517AC4"/>
    <w:rsid w:val="00583CFF"/>
    <w:rsid w:val="0059361E"/>
    <w:rsid w:val="005A051D"/>
    <w:rsid w:val="005A134B"/>
    <w:rsid w:val="005E50F2"/>
    <w:rsid w:val="007265CE"/>
    <w:rsid w:val="00784F0B"/>
    <w:rsid w:val="007A0C07"/>
    <w:rsid w:val="00836389"/>
    <w:rsid w:val="008572EC"/>
    <w:rsid w:val="008E4701"/>
    <w:rsid w:val="00911D4E"/>
    <w:rsid w:val="00941001"/>
    <w:rsid w:val="00950BB5"/>
    <w:rsid w:val="0097445B"/>
    <w:rsid w:val="009B4CBA"/>
    <w:rsid w:val="00A06587"/>
    <w:rsid w:val="00A06EBA"/>
    <w:rsid w:val="00AB11E5"/>
    <w:rsid w:val="00AC2C0D"/>
    <w:rsid w:val="00AF4F32"/>
    <w:rsid w:val="00BC3731"/>
    <w:rsid w:val="00C25B84"/>
    <w:rsid w:val="00C279CC"/>
    <w:rsid w:val="00CA6869"/>
    <w:rsid w:val="00D479B5"/>
    <w:rsid w:val="00D913F1"/>
    <w:rsid w:val="00DB3029"/>
    <w:rsid w:val="00EE7116"/>
    <w:rsid w:val="00EF28E2"/>
    <w:rsid w:val="00FA6A12"/>
    <w:rsid w:val="00FC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46B1"/>
  <w15:docId w15:val="{1BC8A155-F1A7-40CF-B070-67E39F60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</dc:creator>
  <cp:keywords/>
  <cp:lastModifiedBy>User</cp:lastModifiedBy>
  <cp:revision>7</cp:revision>
  <dcterms:created xsi:type="dcterms:W3CDTF">2025-03-23T13:19:00Z</dcterms:created>
  <dcterms:modified xsi:type="dcterms:W3CDTF">2025-05-08T09:18:00Z</dcterms:modified>
</cp:coreProperties>
</file>